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FEC" w:rsidRPr="00733FEC" w:rsidRDefault="00EC6F15" w:rsidP="00733FEC">
      <w:pPr>
        <w:pStyle w:val="Navadensp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Snov od</w:t>
      </w:r>
      <w:r w:rsidR="00942E7F">
        <w:rPr>
          <w:rFonts w:asciiTheme="minorHAnsi" w:hAnsiTheme="minorHAnsi" w:cstheme="minorHAnsi"/>
        </w:rPr>
        <w:t xml:space="preserve"> 6. 4</w:t>
      </w:r>
      <w:r w:rsidR="00733FEC" w:rsidRPr="00733FEC">
        <w:rPr>
          <w:rFonts w:asciiTheme="minorHAnsi" w:hAnsiTheme="minorHAnsi" w:cstheme="minorHAnsi"/>
        </w:rPr>
        <w:t>. 2020</w:t>
      </w:r>
      <w:r>
        <w:rPr>
          <w:rFonts w:asciiTheme="minorHAnsi" w:hAnsiTheme="minorHAnsi" w:cstheme="minorHAnsi"/>
        </w:rPr>
        <w:t xml:space="preserve"> do 10. 4. 2020</w:t>
      </w:r>
      <w:r w:rsidR="00733FEC" w:rsidRPr="00733FEC">
        <w:rPr>
          <w:rFonts w:asciiTheme="minorHAnsi" w:hAnsiTheme="minorHAnsi" w:cstheme="minorHAnsi"/>
        </w:rPr>
        <w:t xml:space="preserve"> - Mojca Batič </w:t>
      </w:r>
      <w:proofErr w:type="spellStart"/>
      <w:r w:rsidR="00733FEC" w:rsidRPr="00733FEC">
        <w:rPr>
          <w:rFonts w:asciiTheme="minorHAnsi" w:hAnsiTheme="minorHAnsi" w:cstheme="minorHAnsi"/>
        </w:rPr>
        <w:t>Škarabot</w:t>
      </w:r>
      <w:proofErr w:type="spellEnd"/>
    </w:p>
    <w:p w:rsidR="00733FEC" w:rsidRPr="008D3471" w:rsidRDefault="00733FEC" w:rsidP="00733FEC">
      <w:pPr>
        <w:pStyle w:val="Navadensplet"/>
        <w:rPr>
          <w:rFonts w:asciiTheme="minorHAnsi" w:hAnsiTheme="minorHAnsi" w:cstheme="minorHAnsi"/>
          <w:b/>
          <w:color w:val="C45911" w:themeColor="accent2" w:themeShade="BF"/>
        </w:rPr>
      </w:pPr>
      <w:r w:rsidRPr="008D3471">
        <w:rPr>
          <w:rFonts w:asciiTheme="minorHAnsi" w:hAnsiTheme="minorHAnsi" w:cstheme="minorHAnsi"/>
          <w:b/>
          <w:color w:val="C45911" w:themeColor="accent2" w:themeShade="BF"/>
        </w:rPr>
        <w:t>6. a in 6. c</w:t>
      </w:r>
    </w:p>
    <w:p w:rsidR="00942E7F" w:rsidRDefault="00942E7F" w:rsidP="00733FEC">
      <w:pPr>
        <w:pStyle w:val="Navadensp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Pozdravljeni šestošolci,</w:t>
      </w:r>
    </w:p>
    <w:p w:rsidR="001E18CE" w:rsidRDefault="00227A21" w:rsidP="00733FEC">
      <w:pPr>
        <w:pStyle w:val="Navadensp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nekateri ste zelo hitri in me sprašujete po dodatnem gradivu ali rešitvah novih nalog. Zato vam danes posredujem sledeče priponke:</w:t>
      </w:r>
    </w:p>
    <w:p w:rsidR="00227A21" w:rsidRDefault="00227A21" w:rsidP="00227A21">
      <w:pPr>
        <w:pStyle w:val="Navadensplet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Rešitve nalog, ki jih imate v učbeniku od str. 25 do 33. Rešujte postopoma, kot zmorete in skozi daljše časovno obdobje.</w:t>
      </w:r>
    </w:p>
    <w:p w:rsidR="00227A21" w:rsidRDefault="00227A21" w:rsidP="00227A21">
      <w:pPr>
        <w:pStyle w:val="Navadensplet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Rešitve o preverjanju števnika in premega ter odvisnega govora, ki sem ga poslala v ponedeljek. To preverjanje rešite, če želite. </w:t>
      </w:r>
    </w:p>
    <w:p w:rsidR="00227A21" w:rsidRDefault="00227A21" w:rsidP="00227A21">
      <w:pPr>
        <w:pStyle w:val="Navadensplet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Lahko se z glagoli poigrate tudi na spletu. Pošiljam vam spletni naslov</w:t>
      </w:r>
      <w:r w:rsidR="00A91DAF">
        <w:rPr>
          <w:rFonts w:asciiTheme="minorHAnsi" w:hAnsiTheme="minorHAnsi" w:cstheme="minorHAnsi"/>
        </w:rPr>
        <w:t>, na katerem si naloge lahko poljubno izbirate.</w:t>
      </w:r>
    </w:p>
    <w:p w:rsidR="00A91DAF" w:rsidRDefault="00A91DAF" w:rsidP="00733FEC">
      <w:pPr>
        <w:pStyle w:val="Navadensplet"/>
        <w:rPr>
          <w:rFonts w:asciiTheme="minorHAnsi" w:hAnsiTheme="minorHAnsi" w:cstheme="minorHAnsi"/>
        </w:rPr>
      </w:pPr>
      <w:r w:rsidRPr="00A91DAF">
        <w:rPr>
          <w:rFonts w:asciiTheme="minorHAnsi" w:hAnsiTheme="minorHAnsi" w:cstheme="minorHAnsi"/>
        </w:rPr>
        <w:t>https://interaktivne-vaje.si/slovenscina_ps/oblikoslovje_glagol_6_9r.html</w:t>
      </w:r>
    </w:p>
    <w:p w:rsidR="00FF2AF4" w:rsidRPr="00D36C5B" w:rsidRDefault="00D36C5B" w:rsidP="00733FEC">
      <w:pPr>
        <w:pStyle w:val="Navadensplet"/>
        <w:rPr>
          <w:rFonts w:asciiTheme="minorHAnsi" w:hAnsiTheme="minorHAnsi" w:cstheme="minorHAnsi"/>
        </w:rPr>
      </w:pPr>
      <w:r w:rsidRPr="00D36C5B">
        <w:rPr>
          <w:rFonts w:asciiTheme="minorHAnsi" w:hAnsiTheme="minorHAnsi" w:cstheme="minorHAnsi"/>
        </w:rPr>
        <w:t>Ostanite zdravi in lep pozdrav, vaša učiteljica.</w:t>
      </w:r>
    </w:p>
    <w:p w:rsidR="00FF2AF4" w:rsidRDefault="00FF2AF4" w:rsidP="00733FEC">
      <w:pPr>
        <w:pStyle w:val="Navadensplet"/>
        <w:rPr>
          <w:rFonts w:asciiTheme="minorHAnsi" w:hAnsiTheme="minorHAnsi" w:cstheme="minorHAnsi"/>
        </w:rPr>
      </w:pPr>
    </w:p>
    <w:p w:rsidR="00FF2AF4" w:rsidRDefault="00FF2AF4" w:rsidP="00733FEC">
      <w:pPr>
        <w:pStyle w:val="Navadensplet"/>
        <w:rPr>
          <w:rFonts w:asciiTheme="minorHAnsi" w:hAnsiTheme="minorHAnsi" w:cstheme="minorHAnsi"/>
        </w:rPr>
      </w:pPr>
    </w:p>
    <w:p w:rsidR="00DC1B85" w:rsidRPr="00733FEC" w:rsidRDefault="00DC1B85" w:rsidP="00E84439">
      <w:pPr>
        <w:rPr>
          <w:rFonts w:cstheme="minorHAnsi"/>
        </w:rPr>
      </w:pPr>
      <w:bookmarkStart w:id="0" w:name="_GoBack"/>
      <w:bookmarkEnd w:id="0"/>
    </w:p>
    <w:sectPr w:rsidR="00DC1B85" w:rsidRPr="00733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1EAA"/>
    <w:multiLevelType w:val="hybridMultilevel"/>
    <w:tmpl w:val="4DCCE5DC"/>
    <w:lvl w:ilvl="0" w:tplc="73BEA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0090B"/>
    <w:multiLevelType w:val="hybridMultilevel"/>
    <w:tmpl w:val="CCEE6898"/>
    <w:lvl w:ilvl="0" w:tplc="73BEA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C7709"/>
    <w:multiLevelType w:val="multilevel"/>
    <w:tmpl w:val="DAA2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C53788"/>
    <w:multiLevelType w:val="hybridMultilevel"/>
    <w:tmpl w:val="812AA1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92"/>
    <w:rsid w:val="00056554"/>
    <w:rsid w:val="001303C3"/>
    <w:rsid w:val="001E18CE"/>
    <w:rsid w:val="00227A21"/>
    <w:rsid w:val="002D6B9A"/>
    <w:rsid w:val="00325831"/>
    <w:rsid w:val="003B2309"/>
    <w:rsid w:val="0043521C"/>
    <w:rsid w:val="00463337"/>
    <w:rsid w:val="00482B1D"/>
    <w:rsid w:val="005011CF"/>
    <w:rsid w:val="005F57BF"/>
    <w:rsid w:val="00733FEC"/>
    <w:rsid w:val="007B7075"/>
    <w:rsid w:val="007F265F"/>
    <w:rsid w:val="00802838"/>
    <w:rsid w:val="008C3BA1"/>
    <w:rsid w:val="008D3471"/>
    <w:rsid w:val="00942E7F"/>
    <w:rsid w:val="00A03223"/>
    <w:rsid w:val="00A074D8"/>
    <w:rsid w:val="00A852F4"/>
    <w:rsid w:val="00A91DAF"/>
    <w:rsid w:val="00A96DEC"/>
    <w:rsid w:val="00AC6B33"/>
    <w:rsid w:val="00B04045"/>
    <w:rsid w:val="00B870F5"/>
    <w:rsid w:val="00BB4563"/>
    <w:rsid w:val="00C17192"/>
    <w:rsid w:val="00CD3619"/>
    <w:rsid w:val="00D36C5B"/>
    <w:rsid w:val="00DC1B85"/>
    <w:rsid w:val="00DD08CD"/>
    <w:rsid w:val="00E144E1"/>
    <w:rsid w:val="00E30116"/>
    <w:rsid w:val="00E40599"/>
    <w:rsid w:val="00E84439"/>
    <w:rsid w:val="00EC6F15"/>
    <w:rsid w:val="00F52786"/>
    <w:rsid w:val="00F6514D"/>
    <w:rsid w:val="00F81AF5"/>
    <w:rsid w:val="00FF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2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6554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733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B870F5"/>
    <w:rPr>
      <w:color w:val="0563C1" w:themeColor="hyperlink"/>
      <w:u w:val="single"/>
    </w:rPr>
  </w:style>
  <w:style w:type="character" w:styleId="Krepko">
    <w:name w:val="Strong"/>
    <w:basedOn w:val="Privzetapisavaodstavka"/>
    <w:uiPriority w:val="22"/>
    <w:qFormat/>
    <w:rsid w:val="007F26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2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6554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733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B870F5"/>
    <w:rPr>
      <w:color w:val="0563C1" w:themeColor="hyperlink"/>
      <w:u w:val="single"/>
    </w:rPr>
  </w:style>
  <w:style w:type="character" w:styleId="Krepko">
    <w:name w:val="Strong"/>
    <w:basedOn w:val="Privzetapisavaodstavka"/>
    <w:uiPriority w:val="22"/>
    <w:qFormat/>
    <w:rsid w:val="007F26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3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Učenec9</dc:creator>
  <cp:lastModifiedBy>PC</cp:lastModifiedBy>
  <cp:revision>4</cp:revision>
  <cp:lastPrinted>2019-10-01T11:41:00Z</cp:lastPrinted>
  <dcterms:created xsi:type="dcterms:W3CDTF">2020-04-07T16:52:00Z</dcterms:created>
  <dcterms:modified xsi:type="dcterms:W3CDTF">2020-04-07T17:06:00Z</dcterms:modified>
</cp:coreProperties>
</file>