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8D" w:rsidRPr="009A59F5" w:rsidRDefault="00A56B71">
      <w:pPr>
        <w:rPr>
          <w:b/>
          <w:color w:val="FF0000"/>
          <w:sz w:val="24"/>
        </w:rPr>
      </w:pPr>
      <w:r w:rsidRPr="009A59F5">
        <w:rPr>
          <w:b/>
          <w:color w:val="FF0000"/>
          <w:sz w:val="24"/>
        </w:rPr>
        <w:t xml:space="preserve">OBSEG KVADRATA </w:t>
      </w:r>
    </w:p>
    <w:p w:rsidR="00A56B71" w:rsidRDefault="00A56B71"/>
    <w:p w:rsidR="00A56B71" w:rsidRDefault="00A56B71">
      <w:r>
        <w:t xml:space="preserve">V zvezek nariši 3 kvadrate: </w:t>
      </w:r>
    </w:p>
    <w:p w:rsidR="00A56B71" w:rsidRDefault="00A56B71" w:rsidP="00A56B71">
      <w:pPr>
        <w:pStyle w:val="Odstavekseznama"/>
        <w:numPr>
          <w:ilvl w:val="0"/>
          <w:numId w:val="1"/>
        </w:numPr>
      </w:pPr>
      <w:r>
        <w:t xml:space="preserve">Z dolžinami  stranic 1 cm </w:t>
      </w:r>
    </w:p>
    <w:p w:rsidR="00A56B71" w:rsidRDefault="00A56B71" w:rsidP="00A56B71">
      <w:pPr>
        <w:pStyle w:val="Odstavekseznama"/>
        <w:numPr>
          <w:ilvl w:val="0"/>
          <w:numId w:val="1"/>
        </w:numPr>
      </w:pPr>
      <w:r>
        <w:t xml:space="preserve">Z dolžinami stranic 2 cm </w:t>
      </w:r>
    </w:p>
    <w:p w:rsidR="00A56B71" w:rsidRDefault="00A56B71" w:rsidP="00A56B71"/>
    <w:p w:rsidR="00A56B71" w:rsidRPr="009A59F5" w:rsidRDefault="00A56B71" w:rsidP="00A56B71">
      <w:pPr>
        <w:rPr>
          <w:i/>
        </w:rPr>
      </w:pPr>
      <w:r w:rsidRPr="009A59F5">
        <w:rPr>
          <w:i/>
        </w:rPr>
        <w:t xml:space="preserve">Kako lahko izračunamo obseg, če vemo, da obseg dobimo s seštevanjem dolžin vseh stranic? </w:t>
      </w:r>
    </w:p>
    <w:p w:rsidR="00A56B71" w:rsidRPr="009A59F5" w:rsidRDefault="00A56B71" w:rsidP="00A56B71">
      <w:pPr>
        <w:rPr>
          <w:i/>
        </w:rPr>
      </w:pPr>
      <w:r w:rsidRPr="009A59F5">
        <w:rPr>
          <w:i/>
        </w:rPr>
        <w:t>Pazi na pravilen zapis!</w:t>
      </w:r>
    </w:p>
    <w:p w:rsidR="00A56B71" w:rsidRDefault="00A56B71" w:rsidP="00A56B71">
      <w:pPr>
        <w:pStyle w:val="Odstavekseznama"/>
        <w:numPr>
          <w:ilvl w:val="0"/>
          <w:numId w:val="2"/>
        </w:numPr>
      </w:pPr>
      <w:r>
        <w:t xml:space="preserve">Kvadrat z dolžinami stranic 1 cm. </w:t>
      </w:r>
    </w:p>
    <w:p w:rsidR="009A59F5" w:rsidRDefault="00772623" w:rsidP="00A56B71">
      <w:pPr>
        <w:jc w:val="both"/>
      </w:pPr>
      <w:r>
        <w:rPr>
          <w:noProof/>
          <w:lang w:eastAsia="sl-SI"/>
        </w:rPr>
        <w:pict>
          <v:line id="Raven povezovalnik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pt,16.5pt" to="65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" strokecolor="#5b9bd5 [3204]" strokeweight=".5pt">
            <v:stroke joinstyle="miter"/>
          </v:line>
        </w:pict>
      </w:r>
      <w:r w:rsidR="009A59F5">
        <w:t>a = 1 cm</w:t>
      </w:r>
    </w:p>
    <w:p w:rsidR="009A59F5" w:rsidRDefault="009A59F5" w:rsidP="00A56B71">
      <w:pPr>
        <w:jc w:val="both"/>
      </w:pPr>
      <w:r>
        <w:t xml:space="preserve">o = ? </w:t>
      </w:r>
    </w:p>
    <w:p w:rsidR="001840C0" w:rsidRPr="009A59F5" w:rsidRDefault="001840C0" w:rsidP="00A56B71">
      <w:pPr>
        <w:jc w:val="both"/>
      </w:pPr>
    </w:p>
    <w:p w:rsidR="009A59F5" w:rsidRDefault="00772623" w:rsidP="00A56B71">
      <w:pPr>
        <w:jc w:val="both"/>
        <w:rPr>
          <w:i/>
        </w:rPr>
      </w:pPr>
      <w:r w:rsidRPr="00772623">
        <w:rPr>
          <w:noProof/>
          <w:lang w:eastAsia="sl-SI"/>
        </w:rPr>
        <w:pict>
          <v:group id="Group 59" o:spid="_x0000_s1039" style="position:absolute;left:0;text-align:left;margin-left:243.75pt;margin-top:196.35pt;width:117.6pt;height:67.5pt;z-index:251658240;mso-position-horizontal-relative:margin;mso-position-vertical-relative:margin" coordorigin="2145,4497" coordsize="2352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">
            <v:rect id="Rectangle 60" o:spid="_x0000_s1027" style="position:absolute;left:2880;top:493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9BF8IA&#10;AADbAAAADwAAAGRycy9kb3ducmV2LnhtbERPS2vCQBC+C/6HZQRvurGISOomFNtCe/MRtMdpdpqE&#10;ZmfT7Nas/94VCr3Nx/ecTR5MKy7Uu8aygsU8AUFcWt1wpaA4vs7WIJxH1thaJgVXcpBn49EGU20H&#10;3tPl4CsRQ9ilqKD2vkuldGVNBt3cdsSR+7K9QR9hX0nd4xDDTSsfkmQlDTYcG2rsaFtT+X34NQqO&#10;24KGxcc5fFaMu/eX06p9Dj9KTSfh6RGEp+D/xX/uNx3nL+H+SzxAZ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0EXwgAAANsAAAAPAAAAAAAAAAAAAAAAAJgCAABkcnMvZG93&#10;bnJldi54bWxQSwUGAAAAAAQABAD1AAAAhwMAAAAA&#10;" strokecolor="red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left:2745;top:5442;width:108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>
                <w:txbxContent>
                  <w:p w:rsidR="00A56B71" w:rsidRPr="00A70025" w:rsidRDefault="00A56B71" w:rsidP="00A56B71">
                    <w:r w:rsidRPr="00A70025">
                      <w:t xml:space="preserve">1 </w:t>
                    </w:r>
                    <w:r>
                      <w:t>c</w:t>
                    </w:r>
                    <w:r w:rsidRPr="00A70025">
                      <w:t>m</w:t>
                    </w:r>
                  </w:p>
                </w:txbxContent>
              </v:textbox>
            </v:shape>
            <v:shape id="Text Box 62" o:spid="_x0000_s1029" type="#_x0000_t202" style="position:absolute;left:3417;top:4992;width:108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<v:textbox>
                <w:txbxContent>
                  <w:p w:rsidR="00A56B71" w:rsidRPr="00A70025" w:rsidRDefault="00A56B71" w:rsidP="00A56B71">
                    <w:r w:rsidRPr="00A70025">
                      <w:t xml:space="preserve">1 </w:t>
                    </w:r>
                    <w:r>
                      <w:t>c</w:t>
                    </w:r>
                    <w:r w:rsidRPr="00A70025">
                      <w:t>m</w:t>
                    </w:r>
                  </w:p>
                </w:txbxContent>
              </v:textbox>
            </v:shape>
            <v:shape id="Text Box 63" o:spid="_x0000_s1030" type="#_x0000_t202" style="position:absolute;left:2775;top:4497;width:108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<v:textbox>
                <w:txbxContent>
                  <w:p w:rsidR="00A56B71" w:rsidRPr="00A70025" w:rsidRDefault="00A56B71" w:rsidP="00A56B71">
                    <w:r w:rsidRPr="00A70025">
                      <w:t xml:space="preserve">1 </w:t>
                    </w:r>
                    <w:r>
                      <w:t>c</w:t>
                    </w:r>
                    <w:r w:rsidRPr="00A70025">
                      <w:t>m</w:t>
                    </w:r>
                  </w:p>
                </w:txbxContent>
              </v:textbox>
            </v:shape>
            <v:shape id="Text Box 64" o:spid="_x0000_s1031" type="#_x0000_t202" style="position:absolute;left:2145;top:4977;width:108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<v:textbox>
                <w:txbxContent>
                  <w:p w:rsidR="00A56B71" w:rsidRPr="00A70025" w:rsidRDefault="00A56B71" w:rsidP="00A56B71">
                    <w:r w:rsidRPr="00A70025">
                      <w:t xml:space="preserve">1 </w:t>
                    </w:r>
                    <w:r>
                      <w:t>c</w:t>
                    </w:r>
                    <w:r w:rsidRPr="00A70025">
                      <w:t>m</w:t>
                    </w:r>
                  </w:p>
                </w:txbxContent>
              </v:textbox>
            </v:shape>
            <w10:wrap type="square" anchorx="margin" anchory="margin"/>
          </v:group>
        </w:pict>
      </w:r>
      <w:r w:rsidR="009A59F5">
        <w:rPr>
          <w:i/>
        </w:rPr>
        <w:t xml:space="preserve">Potek reševanja: </w:t>
      </w:r>
    </w:p>
    <w:p w:rsidR="00451604" w:rsidRDefault="00451604" w:rsidP="00A56B71">
      <w:pPr>
        <w:jc w:val="both"/>
        <w:rPr>
          <w:i/>
        </w:rPr>
      </w:pPr>
      <w:r>
        <w:rPr>
          <w:i/>
        </w:rPr>
        <w:t xml:space="preserve">o = 4 </w:t>
      </w:r>
      <w:r w:rsidRPr="00314245">
        <w:t>∙</w:t>
      </w:r>
      <w:r>
        <w:t xml:space="preserve"> a</w:t>
      </w:r>
    </w:p>
    <w:p w:rsidR="00A56B71" w:rsidRPr="00314245" w:rsidRDefault="00A56B71" w:rsidP="00A56B71">
      <w:pPr>
        <w:jc w:val="both"/>
      </w:pPr>
      <w:r w:rsidRPr="00314245">
        <w:rPr>
          <w:i/>
        </w:rPr>
        <w:t>o</w:t>
      </w:r>
      <w:r w:rsidRPr="00314245">
        <w:t xml:space="preserve"> = 1 </w:t>
      </w:r>
      <w:r w:rsidR="009A59F5">
        <w:t xml:space="preserve">cm </w:t>
      </w:r>
      <w:r w:rsidRPr="00314245">
        <w:t xml:space="preserve">+ 1 </w:t>
      </w:r>
      <w:r w:rsidR="009A59F5">
        <w:t xml:space="preserve">cm </w:t>
      </w:r>
      <w:r w:rsidRPr="00314245">
        <w:t xml:space="preserve">+ 1 </w:t>
      </w:r>
      <w:r w:rsidR="009A59F5">
        <w:t xml:space="preserve">cm </w:t>
      </w:r>
      <w:r w:rsidRPr="00314245">
        <w:t>+ 1</w:t>
      </w:r>
      <w:r w:rsidR="009A59F5">
        <w:t xml:space="preserve"> cm </w:t>
      </w:r>
      <w:r w:rsidRPr="00314245">
        <w:tab/>
      </w:r>
      <w:r>
        <w:t>(</w:t>
      </w:r>
      <w:r w:rsidR="009A59F5">
        <w:t>v</w:t>
      </w:r>
      <w:r w:rsidRPr="00314245">
        <w:t>sota dolžin stranic</w:t>
      </w:r>
      <w:r>
        <w:t>)</w:t>
      </w:r>
    </w:p>
    <w:p w:rsidR="00A56B71" w:rsidRPr="00314245" w:rsidRDefault="00A56B71" w:rsidP="00A56B71">
      <w:pPr>
        <w:jc w:val="both"/>
      </w:pPr>
      <w:r w:rsidRPr="00314245">
        <w:rPr>
          <w:i/>
        </w:rPr>
        <w:t>o</w:t>
      </w:r>
      <w:r w:rsidRPr="00314245">
        <w:t xml:space="preserve"> = 4 ∙ 1</w:t>
      </w:r>
      <w:r w:rsidR="009A59F5">
        <w:t xml:space="preserve"> cm </w:t>
      </w:r>
    </w:p>
    <w:p w:rsidR="00A56B71" w:rsidRPr="00314245" w:rsidRDefault="00A56B71" w:rsidP="00A56B71">
      <w:pPr>
        <w:jc w:val="both"/>
        <w:rPr>
          <w:u w:val="single"/>
        </w:rPr>
      </w:pPr>
      <w:r w:rsidRPr="00314245">
        <w:rPr>
          <w:i/>
          <w:u w:val="single"/>
        </w:rPr>
        <w:t>o</w:t>
      </w:r>
      <w:r w:rsidRPr="00314245">
        <w:rPr>
          <w:u w:val="single"/>
        </w:rPr>
        <w:t xml:space="preserve"> = 4 cm</w:t>
      </w:r>
    </w:p>
    <w:p w:rsidR="009A59F5" w:rsidRPr="00314245" w:rsidRDefault="009A59F5" w:rsidP="00A56B71">
      <w:pPr>
        <w:jc w:val="both"/>
      </w:pPr>
    </w:p>
    <w:p w:rsidR="00A56B71" w:rsidRDefault="00A56B71" w:rsidP="00A56B71">
      <w:pPr>
        <w:jc w:val="both"/>
      </w:pPr>
      <w:r w:rsidRPr="00314245">
        <w:t xml:space="preserve">Kvadrat </w:t>
      </w:r>
      <w:r>
        <w:t xml:space="preserve">z dolžino </w:t>
      </w:r>
      <w:r w:rsidRPr="00314245">
        <w:t>stranic</w:t>
      </w:r>
      <w:r>
        <w:t>e</w:t>
      </w:r>
      <w:r w:rsidRPr="00314245">
        <w:t xml:space="preserve"> 1 cm ima obseg 4 cm.</w:t>
      </w:r>
    </w:p>
    <w:p w:rsidR="001840C0" w:rsidRDefault="001840C0" w:rsidP="00A56B71">
      <w:pPr>
        <w:jc w:val="both"/>
      </w:pPr>
    </w:p>
    <w:p w:rsidR="001840C0" w:rsidRDefault="001840C0" w:rsidP="00A56B71">
      <w:pPr>
        <w:jc w:val="both"/>
      </w:pPr>
    </w:p>
    <w:p w:rsidR="00A56B71" w:rsidRDefault="00772623" w:rsidP="00A56B71">
      <w:pPr>
        <w:pStyle w:val="Odstavekseznama"/>
        <w:numPr>
          <w:ilvl w:val="0"/>
          <w:numId w:val="2"/>
        </w:numPr>
        <w:jc w:val="both"/>
      </w:pPr>
      <w:r>
        <w:rPr>
          <w:noProof/>
          <w:lang w:eastAsia="sl-SI"/>
        </w:rPr>
        <w:pict>
          <v:group id="Group 65" o:spid="_x0000_s1032" style="position:absolute;left:0;text-align:left;margin-left:300.15pt;margin-top:445.05pt;width:149.7pt;height:98.1pt;z-index:251659264;mso-position-horizontal-relative:margin;mso-position-vertical-relative:margin" coordorigin="1575,9595" coordsize="2994,1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">
            <v:rect id="Rectangle 66" o:spid="_x0000_s1033" style="position:absolute;left:2355;top:10018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BBcIA&#10;AADaAAAADwAAAGRycy9kb3ducmV2LnhtbESPQWsCMRSE70L/Q3iCN81aROxqlLag9SRUq+fn5nV3&#10;230vyybV9N83QsHjMDPfMItV5EZdqPO1EwPjUQaKpHC2ltLAx2E9nIHyAcVi44QM/JKH1fKht8Dc&#10;uqu802UfSpUg4nM0UIXQ5lr7oiJGP3ItSfI+XccYkuxKbTu8Jjg3+jHLppqxlrRQYUuvFRXf+x82&#10;0M6O7gvlbcqb+LLdNcyTczwZM+jH5zmoQDHcw//trTXwBLcr6Qb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EEFwgAAANoAAAAPAAAAAAAAAAAAAAAAAJgCAABkcnMvZG93&#10;bnJldi54bWxQSwUGAAAAAAQABAD1AAAAhwMAAAAA&#10;" strokecolor="#00b050"/>
            <v:shape id="Text Box 67" o:spid="_x0000_s1034" type="#_x0000_t202" style="position:absolute;left:2535;top:11152;width:108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<v:textbox>
                <w:txbxContent>
                  <w:p w:rsidR="00A56B71" w:rsidRPr="00A70025" w:rsidRDefault="00A56B71" w:rsidP="00A56B71">
                    <w:r>
                      <w:t>2c</w:t>
                    </w:r>
                    <w:r w:rsidRPr="00A70025">
                      <w:t>m</w:t>
                    </w:r>
                  </w:p>
                </w:txbxContent>
              </v:textbox>
            </v:shape>
            <v:shape id="Text Box 68" o:spid="_x0000_s1035" type="#_x0000_t202" style="position:absolute;left:3489;top:10333;width:108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:rsidR="00A56B71" w:rsidRPr="00A70025" w:rsidRDefault="00A56B71" w:rsidP="00A56B71">
                    <w:r>
                      <w:t>2c</w:t>
                    </w:r>
                    <w:r w:rsidRPr="00A70025">
                      <w:t>m</w:t>
                    </w:r>
                  </w:p>
                </w:txbxContent>
              </v:textbox>
            </v:shape>
            <v:shape id="Text Box 69" o:spid="_x0000_s1036" type="#_x0000_t202" style="position:absolute;left:2445;top:9595;width:108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A56B71" w:rsidRPr="00A70025" w:rsidRDefault="00A56B71" w:rsidP="00A56B71">
                    <w:r>
                      <w:t>2c</w:t>
                    </w:r>
                    <w:r w:rsidRPr="00A70025">
                      <w:t>m</w:t>
                    </w:r>
                  </w:p>
                </w:txbxContent>
              </v:textbox>
            </v:shape>
            <v:shape id="Text Box 70" o:spid="_x0000_s1037" type="#_x0000_t202" style="position:absolute;left:1575;top:10348;width:108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A56B71" w:rsidRPr="00A70025" w:rsidRDefault="00A56B71" w:rsidP="00A56B71">
                    <w:r>
                      <w:t>2c</w:t>
                    </w:r>
                    <w:r w:rsidRPr="00A70025">
                      <w:t>m</w:t>
                    </w:r>
                  </w:p>
                </w:txbxContent>
              </v:textbox>
            </v:shape>
            <w10:wrap type="square" anchorx="margin" anchory="margin"/>
          </v:group>
        </w:pict>
      </w:r>
      <w:r w:rsidR="00A56B71">
        <w:t xml:space="preserve">Kvadrat z dolžinami stranic 2 cm. </w:t>
      </w:r>
    </w:p>
    <w:p w:rsidR="00A56B71" w:rsidRDefault="00772623" w:rsidP="009A59F5">
      <w:pPr>
        <w:jc w:val="both"/>
      </w:pPr>
      <w:r>
        <w:rPr>
          <w:noProof/>
          <w:lang w:eastAsia="sl-SI"/>
        </w:rPr>
        <w:pict>
          <v:line id="Raven povezovalnik 3" o:spid="_x0000_s1038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5pt" to="66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" strokecolor="#5b9bd5" strokeweight=".5pt">
            <v:stroke joinstyle="miter"/>
          </v:line>
        </w:pict>
      </w:r>
      <w:r w:rsidR="009A59F5">
        <w:t>a = 2 cm</w:t>
      </w:r>
    </w:p>
    <w:p w:rsidR="00633A9C" w:rsidRDefault="009A59F5" w:rsidP="00633A9C">
      <w:pPr>
        <w:tabs>
          <w:tab w:val="center" w:pos="2910"/>
        </w:tabs>
        <w:jc w:val="both"/>
      </w:pPr>
      <w:r>
        <w:t xml:space="preserve">o = ? </w:t>
      </w:r>
    </w:p>
    <w:p w:rsidR="00633A9C" w:rsidRDefault="00633A9C" w:rsidP="00633A9C">
      <w:pPr>
        <w:framePr w:w="6478" w:h="1831" w:hRule="exact" w:hSpace="141" w:wrap="around" w:vAnchor="page" w:hAnchor="page" w:x="3505" w:y="12211"/>
        <w:jc w:val="both"/>
        <w:rPr>
          <w:i/>
        </w:rPr>
      </w:pPr>
      <w:r>
        <w:rPr>
          <w:i/>
        </w:rPr>
        <w:t xml:space="preserve">o = 4 </w:t>
      </w:r>
      <w:r w:rsidRPr="00314245">
        <w:t>∙</w:t>
      </w:r>
      <w:r>
        <w:t xml:space="preserve"> a</w:t>
      </w:r>
    </w:p>
    <w:p w:rsidR="00633A9C" w:rsidRPr="00314245" w:rsidRDefault="00633A9C" w:rsidP="00633A9C">
      <w:pPr>
        <w:framePr w:w="6478" w:h="1831" w:hRule="exact" w:hSpace="141" w:wrap="around" w:vAnchor="page" w:hAnchor="page" w:x="3505" w:y="12211"/>
        <w:jc w:val="both"/>
      </w:pPr>
      <w:r w:rsidRPr="00314245">
        <w:rPr>
          <w:i/>
        </w:rPr>
        <w:t>o</w:t>
      </w:r>
      <w:r w:rsidRPr="00314245">
        <w:t xml:space="preserve"> = 4 ∙ 2</w:t>
      </w:r>
      <w:r>
        <w:t xml:space="preserve"> cm</w:t>
      </w:r>
    </w:p>
    <w:p w:rsidR="00633A9C" w:rsidRPr="00314245" w:rsidRDefault="00633A9C" w:rsidP="00633A9C">
      <w:pPr>
        <w:framePr w:w="6478" w:h="1831" w:hRule="exact" w:hSpace="141" w:wrap="around" w:vAnchor="page" w:hAnchor="page" w:x="3505" w:y="12211"/>
        <w:jc w:val="both"/>
        <w:rPr>
          <w:u w:val="single"/>
        </w:rPr>
      </w:pPr>
      <w:r w:rsidRPr="00314245">
        <w:rPr>
          <w:i/>
          <w:u w:val="single"/>
        </w:rPr>
        <w:t>o</w:t>
      </w:r>
      <w:r w:rsidRPr="00314245">
        <w:rPr>
          <w:u w:val="single"/>
        </w:rPr>
        <w:t xml:space="preserve"> = 8 cm</w:t>
      </w:r>
    </w:p>
    <w:p w:rsidR="00633A9C" w:rsidRDefault="00633A9C" w:rsidP="00633A9C">
      <w:pPr>
        <w:framePr w:w="6478" w:h="1831" w:hRule="exact" w:hSpace="141" w:wrap="around" w:vAnchor="page" w:hAnchor="page" w:x="3505" w:y="12211"/>
        <w:jc w:val="both"/>
      </w:pPr>
      <w:r w:rsidRPr="00314245">
        <w:t xml:space="preserve">Kvadrat </w:t>
      </w:r>
      <w:r>
        <w:t xml:space="preserve">z dolžino </w:t>
      </w:r>
      <w:r w:rsidRPr="00314245">
        <w:t>stranic</w:t>
      </w:r>
      <w:r>
        <w:t>e</w:t>
      </w:r>
      <w:r w:rsidRPr="00314245">
        <w:t xml:space="preserve"> 2 cm ima obseg 8 cm</w:t>
      </w:r>
      <w:r w:rsidR="00DC18F9">
        <w:t>.</w:t>
      </w:r>
    </w:p>
    <w:p w:rsidR="00633A9C" w:rsidRPr="00314245" w:rsidRDefault="00633A9C" w:rsidP="00633A9C">
      <w:pPr>
        <w:framePr w:w="6478" w:h="1831" w:hRule="exact" w:hSpace="141" w:wrap="around" w:vAnchor="page" w:hAnchor="page" w:x="3505" w:y="12211"/>
        <w:jc w:val="both"/>
      </w:pPr>
    </w:p>
    <w:p w:rsidR="009A59F5" w:rsidRDefault="00633A9C" w:rsidP="00633A9C">
      <w:pPr>
        <w:tabs>
          <w:tab w:val="center" w:pos="2910"/>
        </w:tabs>
        <w:jc w:val="both"/>
      </w:pPr>
      <w:r>
        <w:tab/>
      </w:r>
    </w:p>
    <w:p w:rsidR="009A59F5" w:rsidRPr="009A59F5" w:rsidRDefault="009A59F5" w:rsidP="009A59F5">
      <w:pPr>
        <w:jc w:val="both"/>
        <w:rPr>
          <w:i/>
        </w:rPr>
      </w:pPr>
      <w:r w:rsidRPr="009A59F5">
        <w:rPr>
          <w:i/>
        </w:rPr>
        <w:t xml:space="preserve">Potek reševanja: </w:t>
      </w:r>
    </w:p>
    <w:p w:rsidR="009A59F5" w:rsidRDefault="009A59F5" w:rsidP="009A59F5">
      <w:pPr>
        <w:jc w:val="both"/>
      </w:pPr>
    </w:p>
    <w:p w:rsidR="009A59F5" w:rsidRDefault="009A59F5" w:rsidP="009A59F5">
      <w:pPr>
        <w:jc w:val="both"/>
      </w:pPr>
    </w:p>
    <w:p w:rsidR="00A56B71" w:rsidRDefault="00A56B71"/>
    <w:p w:rsidR="00A56B71" w:rsidRDefault="00A56B71"/>
    <w:p w:rsidR="00DC18F9" w:rsidRDefault="00DC18F9" w:rsidP="009A59F5">
      <w:pPr>
        <w:jc w:val="both"/>
      </w:pPr>
    </w:p>
    <w:p w:rsidR="009A59F5" w:rsidRDefault="009A59F5" w:rsidP="009A59F5">
      <w:pPr>
        <w:jc w:val="both"/>
      </w:pPr>
      <w:r w:rsidRPr="00314245">
        <w:lastRenderedPageBreak/>
        <w:t>Za obseg kvadrata lahko zapišemo obrazec. Dolžino</w:t>
      </w:r>
      <w:r>
        <w:t xml:space="preserve"> stranice</w:t>
      </w:r>
      <w:r w:rsidRPr="00314245">
        <w:t xml:space="preserve"> označimo z </w:t>
      </w:r>
      <w:r w:rsidRPr="005C71F2">
        <w:rPr>
          <w:i/>
        </w:rPr>
        <w:t>a</w:t>
      </w:r>
      <w:r w:rsidRPr="00314245">
        <w:t xml:space="preserve">. </w:t>
      </w:r>
    </w:p>
    <w:p w:rsidR="009A59F5" w:rsidRPr="00314245" w:rsidRDefault="009A59F5" w:rsidP="009A59F5">
      <w:pPr>
        <w:jc w:val="both"/>
      </w:pPr>
      <w:r w:rsidRPr="005C71F2">
        <w:rPr>
          <w:b/>
        </w:rPr>
        <w:t>Obseg kvadrata je enak vsoti dolžin njegovih stranic. Kvadrat ima štiri enako dolge stranice</w:t>
      </w:r>
    </w:p>
    <w:p w:rsidR="009A59F5" w:rsidRPr="00314245" w:rsidRDefault="009A59F5" w:rsidP="009A59F5">
      <w:pPr>
        <w:jc w:val="both"/>
      </w:pPr>
      <w:r w:rsidRPr="00A255BD">
        <w:rPr>
          <w:b/>
          <w:noProof/>
          <w:sz w:val="32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333375</wp:posOffset>
            </wp:positionV>
            <wp:extent cx="4631293" cy="1885950"/>
            <wp:effectExtent l="0" t="0" r="0" b="0"/>
            <wp:wrapSquare wrapText="bothSides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CEDED"/>
                        </a:clrFrom>
                        <a:clrTo>
                          <a:srgbClr val="FCED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5081" b="-566"/>
                    <a:stretch/>
                  </pic:blipFill>
                  <pic:spPr bwMode="auto">
                    <a:xfrm>
                      <a:off x="0" y="0"/>
                      <a:ext cx="4631293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9A59F5" w:rsidRPr="005C71F2" w:rsidRDefault="009A59F5" w:rsidP="009A59F5">
      <w:pPr>
        <w:jc w:val="both"/>
        <w:rPr>
          <w:b/>
        </w:rPr>
      </w:pPr>
      <w:r w:rsidRPr="005C71F2">
        <w:rPr>
          <w:b/>
        </w:rPr>
        <w:t>.</w:t>
      </w:r>
    </w:p>
    <w:p w:rsidR="00A56B71" w:rsidRDefault="00A56B71"/>
    <w:p w:rsidR="009A59F5" w:rsidRDefault="009A59F5"/>
    <w:p w:rsidR="009A59F5" w:rsidRDefault="009A59F5"/>
    <w:p w:rsidR="009A59F5" w:rsidRDefault="009A59F5"/>
    <w:p w:rsidR="009A59F5" w:rsidRDefault="009A59F5"/>
    <w:p w:rsidR="009A59F5" w:rsidRDefault="009A59F5"/>
    <w:p w:rsidR="001840C0" w:rsidRDefault="001840C0" w:rsidP="009A59F5">
      <w:pPr>
        <w:spacing w:after="0" w:line="240" w:lineRule="auto"/>
      </w:pPr>
    </w:p>
    <w:p w:rsidR="001840C0" w:rsidRDefault="001840C0" w:rsidP="009A59F5">
      <w:pPr>
        <w:spacing w:after="0" w:line="240" w:lineRule="auto"/>
      </w:pPr>
    </w:p>
    <w:p w:rsidR="001840C0" w:rsidRDefault="001840C0" w:rsidP="009A59F5">
      <w:pPr>
        <w:spacing w:after="0" w:line="240" w:lineRule="auto"/>
      </w:pPr>
    </w:p>
    <w:p w:rsidR="001840C0" w:rsidRDefault="001840C0" w:rsidP="009A59F5">
      <w:pPr>
        <w:spacing w:after="0" w:line="240" w:lineRule="auto"/>
      </w:pPr>
    </w:p>
    <w:p w:rsidR="001840C0" w:rsidRDefault="001840C0" w:rsidP="009A59F5">
      <w:pPr>
        <w:spacing w:after="0" w:line="240" w:lineRule="auto"/>
      </w:pPr>
    </w:p>
    <w:p w:rsidR="001840C0" w:rsidRDefault="001840C0" w:rsidP="009A59F5">
      <w:pPr>
        <w:spacing w:after="0" w:line="240" w:lineRule="auto"/>
      </w:pPr>
    </w:p>
    <w:sectPr w:rsidR="001840C0" w:rsidSect="00841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24EB9"/>
    <w:multiLevelType w:val="hybridMultilevel"/>
    <w:tmpl w:val="16D68F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A102C"/>
    <w:multiLevelType w:val="hybridMultilevel"/>
    <w:tmpl w:val="07348F2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B84C47"/>
    <w:multiLevelType w:val="hybridMultilevel"/>
    <w:tmpl w:val="A5E838D8"/>
    <w:lvl w:ilvl="0" w:tplc="F02452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B71"/>
    <w:rsid w:val="001840C0"/>
    <w:rsid w:val="003C7A3E"/>
    <w:rsid w:val="00451604"/>
    <w:rsid w:val="00633A9C"/>
    <w:rsid w:val="00772623"/>
    <w:rsid w:val="00841AE3"/>
    <w:rsid w:val="009A59F5"/>
    <w:rsid w:val="00A56B71"/>
    <w:rsid w:val="00A76C3E"/>
    <w:rsid w:val="00CC3A8B"/>
    <w:rsid w:val="00DC18F9"/>
    <w:rsid w:val="00E83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1AE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6B71"/>
    <w:pPr>
      <w:ind w:left="720"/>
      <w:contextualSpacing/>
    </w:pPr>
  </w:style>
  <w:style w:type="character" w:styleId="Hiperpovezava">
    <w:name w:val="Hyperlink"/>
    <w:uiPriority w:val="99"/>
    <w:unhideWhenUsed/>
    <w:rsid w:val="009A59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Nastja Debenjak</dc:creator>
  <cp:lastModifiedBy>Uporabnik sistema Windows</cp:lastModifiedBy>
  <cp:revision>3</cp:revision>
  <dcterms:created xsi:type="dcterms:W3CDTF">2020-04-10T17:20:00Z</dcterms:created>
  <dcterms:modified xsi:type="dcterms:W3CDTF">2020-04-10T17:39:00Z</dcterms:modified>
</cp:coreProperties>
</file>